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auto"/>
        <w:rPr>
          <w:rFonts w:hint="default"/>
        </w:rPr>
      </w:pPr>
      <w:bookmarkStart w:id="0" w:name="_GoBack"/>
      <w:bookmarkEnd w:id="0"/>
      <w:r>
        <w:rPr>
          <w:rFonts w:hint="eastAsia" w:eastAsia="方正小标宋简体" w:cs="Times New Roman"/>
          <w:b w:val="0"/>
          <w:bCs w:val="0"/>
          <w:sz w:val="44"/>
          <w:szCs w:val="44"/>
          <w:u w:val="none"/>
          <w:lang w:eastAsia="zh-CN"/>
        </w:rPr>
        <w:t>劳动镇12月拟纳入监测对象名单</w:t>
      </w:r>
    </w:p>
    <w:tbl>
      <w:tblPr>
        <w:tblStyle w:val="9"/>
        <w:tblpPr w:leftFromText="180" w:rightFromText="180" w:vertAnchor="text" w:horzAnchor="page" w:tblpX="1831" w:tblpY="401"/>
        <w:tblOverlap w:val="never"/>
        <w:tblW w:w="134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731"/>
        <w:gridCol w:w="1290"/>
        <w:gridCol w:w="1445"/>
        <w:gridCol w:w="1624"/>
        <w:gridCol w:w="2518"/>
        <w:gridCol w:w="4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tblHeader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家庭人数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风险类型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pacing w:val="-2"/>
                <w:sz w:val="24"/>
                <w:szCs w:val="24"/>
              </w:rPr>
              <w:t>拟纳入监测对象类型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pacing w:val="-2"/>
                <w:sz w:val="24"/>
                <w:szCs w:val="24"/>
              </w:rPr>
              <w:t>拟落实帮扶措施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福乐社区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刘名生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因病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综合保障、健康帮扶、就业帮扶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庙山村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康正山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因病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综合保障、健康帮扶、产业帮扶</w:t>
            </w:r>
          </w:p>
        </w:tc>
      </w:tr>
    </w:tbl>
    <w:p>
      <w:pPr>
        <w:pStyle w:val="3"/>
        <w:spacing w:line="232" w:lineRule="auto"/>
        <w:rPr>
          <w:rFonts w:hint="default" w:ascii="Times New Roman" w:hAnsi="Times New Roman" w:cs="Times New Roman"/>
          <w:sz w:val="28"/>
          <w:szCs w:val="28"/>
          <w:lang w:eastAsia="zh-CN"/>
        </w:rPr>
      </w:pPr>
    </w:p>
    <w:sectPr>
      <w:footerReference r:id="rId3" w:type="default"/>
      <w:pgSz w:w="16838" w:h="11906" w:orient="landscape"/>
      <w:pgMar w:top="1587" w:right="1871" w:bottom="1474" w:left="1701" w:header="851" w:footer="1361" w:gutter="0"/>
      <w:pgNumType w:fmt="decimal" w:start="2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NTUyNmZhMjk1NGZiZDNlZTQzZTMwMjk0ODBjNjcifQ=="/>
    <w:docVar w:name="KSO_WPS_MARK_KEY" w:val="b0be88a5-a375-427b-83af-263d9f0e5a76"/>
  </w:docVars>
  <w:rsids>
    <w:rsidRoot w:val="6804654F"/>
    <w:rsid w:val="00404316"/>
    <w:rsid w:val="008307CD"/>
    <w:rsid w:val="016F0A91"/>
    <w:rsid w:val="01AF1E28"/>
    <w:rsid w:val="02C94043"/>
    <w:rsid w:val="05D91AA8"/>
    <w:rsid w:val="086E26C3"/>
    <w:rsid w:val="08BB02FD"/>
    <w:rsid w:val="0AAD08F7"/>
    <w:rsid w:val="0AFB0486"/>
    <w:rsid w:val="0CDB3D7C"/>
    <w:rsid w:val="0DAB1DC8"/>
    <w:rsid w:val="10997B41"/>
    <w:rsid w:val="137361BF"/>
    <w:rsid w:val="13825C11"/>
    <w:rsid w:val="13E11DBB"/>
    <w:rsid w:val="149939CA"/>
    <w:rsid w:val="159D243B"/>
    <w:rsid w:val="15C64865"/>
    <w:rsid w:val="17FA7813"/>
    <w:rsid w:val="190529F3"/>
    <w:rsid w:val="191477D2"/>
    <w:rsid w:val="1941466A"/>
    <w:rsid w:val="19F618F8"/>
    <w:rsid w:val="1A3D1BB1"/>
    <w:rsid w:val="1B8B4040"/>
    <w:rsid w:val="1D143544"/>
    <w:rsid w:val="1F4B6267"/>
    <w:rsid w:val="1F8B4890"/>
    <w:rsid w:val="21384F0D"/>
    <w:rsid w:val="22732BE3"/>
    <w:rsid w:val="23284A59"/>
    <w:rsid w:val="233A62E5"/>
    <w:rsid w:val="24053DA7"/>
    <w:rsid w:val="242A03D6"/>
    <w:rsid w:val="259A1C3E"/>
    <w:rsid w:val="261B296C"/>
    <w:rsid w:val="270B16B2"/>
    <w:rsid w:val="277F71CC"/>
    <w:rsid w:val="28436E78"/>
    <w:rsid w:val="2A012DF7"/>
    <w:rsid w:val="2A9458CF"/>
    <w:rsid w:val="2AAF0B17"/>
    <w:rsid w:val="2B794C2F"/>
    <w:rsid w:val="2FA46CAC"/>
    <w:rsid w:val="30980812"/>
    <w:rsid w:val="30D34F48"/>
    <w:rsid w:val="320056B3"/>
    <w:rsid w:val="32614B36"/>
    <w:rsid w:val="37451492"/>
    <w:rsid w:val="385A2C02"/>
    <w:rsid w:val="38B908B9"/>
    <w:rsid w:val="38D900F2"/>
    <w:rsid w:val="39C940DD"/>
    <w:rsid w:val="3A5424A0"/>
    <w:rsid w:val="3A981A6D"/>
    <w:rsid w:val="3C3A2A89"/>
    <w:rsid w:val="3D6F0138"/>
    <w:rsid w:val="3DC65BE7"/>
    <w:rsid w:val="3E6E5E6D"/>
    <w:rsid w:val="3ED5122D"/>
    <w:rsid w:val="40DB6069"/>
    <w:rsid w:val="40E21078"/>
    <w:rsid w:val="452138FB"/>
    <w:rsid w:val="45C84D12"/>
    <w:rsid w:val="4A571E2D"/>
    <w:rsid w:val="4B7E5A19"/>
    <w:rsid w:val="4CD35BAB"/>
    <w:rsid w:val="506B7C43"/>
    <w:rsid w:val="5078217A"/>
    <w:rsid w:val="50A159E9"/>
    <w:rsid w:val="517038D0"/>
    <w:rsid w:val="52CF5484"/>
    <w:rsid w:val="55DD766C"/>
    <w:rsid w:val="56157523"/>
    <w:rsid w:val="576F1DC6"/>
    <w:rsid w:val="578634F7"/>
    <w:rsid w:val="59657520"/>
    <w:rsid w:val="59FB52B6"/>
    <w:rsid w:val="5E5D0BCB"/>
    <w:rsid w:val="5FD92450"/>
    <w:rsid w:val="60BD58F3"/>
    <w:rsid w:val="63A364C7"/>
    <w:rsid w:val="64C3586A"/>
    <w:rsid w:val="65EF0FE3"/>
    <w:rsid w:val="66CC1BFE"/>
    <w:rsid w:val="67C50A32"/>
    <w:rsid w:val="6804654F"/>
    <w:rsid w:val="688B7284"/>
    <w:rsid w:val="69287342"/>
    <w:rsid w:val="6A9B2674"/>
    <w:rsid w:val="6B197C86"/>
    <w:rsid w:val="6B8A0624"/>
    <w:rsid w:val="6BAD2967"/>
    <w:rsid w:val="6CBD6796"/>
    <w:rsid w:val="6CF16E37"/>
    <w:rsid w:val="6D9C2D60"/>
    <w:rsid w:val="6E4A32B7"/>
    <w:rsid w:val="6F443EC4"/>
    <w:rsid w:val="70A74729"/>
    <w:rsid w:val="74465472"/>
    <w:rsid w:val="78715D13"/>
    <w:rsid w:val="78982FCC"/>
    <w:rsid w:val="793F520B"/>
    <w:rsid w:val="79931D7D"/>
    <w:rsid w:val="79D41B3F"/>
    <w:rsid w:val="7B58479C"/>
    <w:rsid w:val="7C25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qFormat/>
    <w:uiPriority w:val="0"/>
    <w:pPr>
      <w:widowControl w:val="0"/>
      <w:ind w:firstLine="566" w:firstLineChars="202"/>
      <w:jc w:val="both"/>
    </w:pPr>
    <w:rPr>
      <w:rFonts w:ascii="等线" w:hAnsi="等线" w:eastAsia="等线" w:cs="Times New Roman"/>
      <w:kern w:val="2"/>
      <w:sz w:val="21"/>
      <w:szCs w:val="28"/>
      <w:lang w:val="en-US" w:eastAsia="zh-CN" w:bidi="ar-SA"/>
    </w:rPr>
  </w:style>
  <w:style w:type="paragraph" w:styleId="3">
    <w:name w:val="Body Text"/>
    <w:basedOn w:val="1"/>
    <w:semiHidden/>
    <w:qFormat/>
    <w:uiPriority w:val="0"/>
    <w:rPr>
      <w:rFonts w:ascii="宋体" w:hAnsi="宋体" w:eastAsia="宋体" w:cs="宋体"/>
      <w:sz w:val="109"/>
      <w:szCs w:val="109"/>
      <w:lang w:val="en-US" w:eastAsia="en-US" w:bidi="ar-SA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99"/>
    <w:rPr>
      <w:rFonts w:ascii="宋体" w:hAnsi="Courier New" w:eastAsia="仿宋"/>
      <w:kern w:val="0"/>
      <w:sz w:val="32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4"/>
    <w:next w:val="1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图表目录1"/>
    <w:next w:val="1"/>
    <w:qFormat/>
    <w:uiPriority w:val="0"/>
    <w:pPr>
      <w:widowControl w:val="0"/>
      <w:ind w:left="200" w:leftChars="200" w:hanging="200" w:hanging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章标题"/>
    <w:next w:val="15"/>
    <w:qFormat/>
    <w:uiPriority w:val="0"/>
    <w:pPr>
      <w:widowControl/>
      <w:spacing w:before="158" w:after="153" w:line="323" w:lineRule="atLeast"/>
      <w:ind w:right="-120"/>
      <w:jc w:val="center"/>
      <w:textAlignment w:val="baseline"/>
    </w:pPr>
    <w:rPr>
      <w:rFonts w:ascii="Times New Roman" w:hAnsi="Times New Roman" w:eastAsia="宋体" w:cs="Times New Roman"/>
      <w:color w:val="FF0000"/>
      <w:kern w:val="2"/>
      <w:sz w:val="18"/>
      <w:szCs w:val="24"/>
      <w:lang w:val="en-US" w:eastAsia="zh-CN" w:bidi="ar-SA"/>
    </w:rPr>
  </w:style>
  <w:style w:type="paragraph" w:customStyle="1" w:styleId="15">
    <w:name w:val="节标题"/>
    <w:next w:val="1"/>
    <w:qFormat/>
    <w:uiPriority w:val="0"/>
    <w:pPr>
      <w:widowControl/>
      <w:spacing w:line="289" w:lineRule="atLeast"/>
      <w:jc w:val="center"/>
      <w:textAlignment w:val="baseline"/>
    </w:pPr>
    <w:rPr>
      <w:rFonts w:ascii="Times New Roman" w:hAnsi="Times New Roman" w:eastAsia="宋体" w:cs="Times New Roman"/>
      <w:color w:val="000000"/>
      <w:kern w:val="2"/>
      <w:sz w:val="28"/>
      <w:szCs w:val="24"/>
      <w:lang w:val="en-US" w:eastAsia="zh-CN" w:bidi="ar-SA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7">
    <w:name w:val="正文2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113</Characters>
  <Lines>0</Lines>
  <Paragraphs>0</Paragraphs>
  <TotalTime>7</TotalTime>
  <ScaleCrop>false</ScaleCrop>
  <LinksUpToDate>false</LinksUpToDate>
  <CharactersWithSpaces>113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2021-09-06T09:43:00Z</dcterms:created>
  <dc:creator>盛池镇人民政府</dc:creator>
  <cp:lastModifiedBy>Secret</cp:lastModifiedBy>
  <cp:lastPrinted>2023-07-25T03:18:00Z</cp:lastPrinted>
  <dcterms:modified xsi:type="dcterms:W3CDTF">2023-12-28T02:11:13Z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4A9D922CBAB2470591DD783A1D9CD9A9</vt:lpwstr>
  </property>
</Properties>
</file>